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CD" w:rsidRDefault="001B25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8C25" wp14:editId="5C7E14EC">
                <wp:simplePos x="0" y="0"/>
                <wp:positionH relativeFrom="column">
                  <wp:posOffset>3389630</wp:posOffset>
                </wp:positionH>
                <wp:positionV relativeFrom="paragraph">
                  <wp:posOffset>18415</wp:posOffset>
                </wp:positionV>
                <wp:extent cx="2592377" cy="784830"/>
                <wp:effectExtent l="0" t="0" r="0" b="0"/>
                <wp:wrapNone/>
                <wp:docPr id="4" name="Rectangl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377" cy="78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25CD" w:rsidRDefault="001B25CD" w:rsidP="001B25CD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45"/>
                                <w:szCs w:val="45"/>
                                <w:rtl/>
                                <w:lang w:bidi="ar-AE"/>
                              </w:rPr>
                              <w:t>مرفق رقم (2)</w:t>
                            </w:r>
                          </w:p>
                          <w:p w:rsidR="001B25CD" w:rsidRDefault="001B25CD" w:rsidP="001B25CD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5"/>
                                <w:szCs w:val="45"/>
                                <w:rtl/>
                                <w:lang w:bidi="ar-AE"/>
                              </w:rPr>
                              <w:t xml:space="preserve">نموذج تحليل الفجوة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58C25" id="Rectangle 12" o:spid="_x0000_s1026" style="position:absolute;left:0;text-align:left;margin-left:266.9pt;margin-top:1.45pt;width:204.1pt;height:6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" filled="f" stroked="f">
                <v:textbox style="mso-fit-shape-to-text:t">
                  <w:txbxContent>
                    <w:p w:rsidR="001B25CD" w:rsidRDefault="001B25CD" w:rsidP="001B25CD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45"/>
                          <w:szCs w:val="45"/>
                          <w:rtl/>
                          <w:lang w:bidi="ar-AE"/>
                        </w:rPr>
                        <w:t>مرفق رقم (2)</w:t>
                      </w:r>
                    </w:p>
                    <w:p w:rsidR="001B25CD" w:rsidRDefault="001B25CD" w:rsidP="001B25CD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5"/>
                          <w:szCs w:val="45"/>
                          <w:rtl/>
                          <w:lang w:bidi="ar-AE"/>
                        </w:rPr>
                        <w:t xml:space="preserve">نموذج تحليل الفجوة </w:t>
                      </w:r>
                    </w:p>
                  </w:txbxContent>
                </v:textbox>
              </v:rect>
            </w:pict>
          </mc:Fallback>
        </mc:AlternateContent>
      </w:r>
    </w:p>
    <w:p w:rsidR="001B25CD" w:rsidRPr="001B25CD" w:rsidRDefault="001B25CD" w:rsidP="001B25CD"/>
    <w:p w:rsidR="001B25CD" w:rsidRPr="001B25CD" w:rsidRDefault="001B25CD" w:rsidP="001B25CD">
      <w:pPr>
        <w:rPr>
          <w:rtl/>
        </w:rPr>
      </w:pPr>
    </w:p>
    <w:p w:rsidR="001B25CD" w:rsidRPr="001B25CD" w:rsidRDefault="001B25CD" w:rsidP="001B25CD"/>
    <w:p w:rsidR="001B25CD" w:rsidRPr="001B25CD" w:rsidRDefault="001B25CD" w:rsidP="001B25CD"/>
    <w:tbl>
      <w:tblPr>
        <w:bidiVisual/>
        <w:tblW w:w="142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50"/>
        <w:gridCol w:w="6257"/>
      </w:tblGrid>
      <w:tr w:rsidR="001B25CD" w:rsidRPr="001B25CD" w:rsidTr="001B25CD">
        <w:trPr>
          <w:trHeight w:val="641"/>
        </w:trPr>
        <w:tc>
          <w:tcPr>
            <w:tcW w:w="795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57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7E7DE9" w:rsidRDefault="001B25CD" w:rsidP="001B2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E7DE9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36"/>
                <w:szCs w:val="36"/>
                <w:rtl/>
              </w:rPr>
              <w:t>الفجوة</w:t>
            </w:r>
          </w:p>
        </w:tc>
        <w:tc>
          <w:tcPr>
            <w:tcW w:w="625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757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7E7DE9" w:rsidRDefault="001B25CD" w:rsidP="001B2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7E7DE9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36"/>
                <w:szCs w:val="36"/>
                <w:rtl/>
              </w:rPr>
              <w:t xml:space="preserve">طرق معالجتها </w:t>
            </w:r>
          </w:p>
        </w:tc>
      </w:tr>
      <w:tr w:rsidR="001B25CD" w:rsidRPr="001B25CD" w:rsidTr="001B25CD">
        <w:trPr>
          <w:trHeight w:val="641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1B25CD" w:rsidRDefault="001B25CD" w:rsidP="001B25C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1B25CD" w:rsidRDefault="001B25CD" w:rsidP="001B25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5CD" w:rsidRPr="001B25CD" w:rsidTr="001B25CD">
        <w:trPr>
          <w:trHeight w:val="641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1B25CD" w:rsidRDefault="001B25CD" w:rsidP="001B25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1B25CD" w:rsidRDefault="001B25CD" w:rsidP="001B25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1B25CD" w:rsidRPr="001B25CD" w:rsidTr="001B25CD">
        <w:trPr>
          <w:trHeight w:val="641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1B25CD" w:rsidRDefault="001B25CD" w:rsidP="001B25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1B25CD" w:rsidRDefault="001B25CD" w:rsidP="001B25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5CD" w:rsidRPr="001B25CD" w:rsidTr="001B25CD">
        <w:trPr>
          <w:trHeight w:val="641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1B25CD" w:rsidRDefault="001B25CD" w:rsidP="001B25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1B25CD" w:rsidRDefault="001B25CD" w:rsidP="001B25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5CD" w:rsidRPr="001B25CD" w:rsidTr="001B25CD">
        <w:trPr>
          <w:trHeight w:val="641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1B25CD" w:rsidRDefault="001B25CD" w:rsidP="001B25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1B25CD" w:rsidRPr="001B25CD" w:rsidRDefault="001B25CD" w:rsidP="001B25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25CD" w:rsidRDefault="001B25CD" w:rsidP="001B25CD"/>
    <w:p w:rsidR="003044AE" w:rsidRPr="001B25CD" w:rsidRDefault="001B25CD" w:rsidP="001B25CD">
      <w:pPr>
        <w:tabs>
          <w:tab w:val="left" w:pos="5520"/>
        </w:tabs>
      </w:pPr>
      <w:r>
        <w:rPr>
          <w:rtl/>
        </w:rPr>
        <w:tab/>
      </w:r>
    </w:p>
    <w:sectPr w:rsidR="003044AE" w:rsidRPr="001B25CD" w:rsidSect="001B25C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5CD" w:rsidRDefault="001B25CD" w:rsidP="001B25CD">
      <w:pPr>
        <w:spacing w:after="0" w:line="240" w:lineRule="auto"/>
      </w:pPr>
      <w:r>
        <w:separator/>
      </w:r>
    </w:p>
  </w:endnote>
  <w:endnote w:type="continuationSeparator" w:id="0">
    <w:p w:rsidR="001B25CD" w:rsidRDefault="001B25CD" w:rsidP="001B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CD" w:rsidRDefault="001B25C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ACF7A" wp14:editId="3B2648CC">
              <wp:simplePos x="0" y="0"/>
              <wp:positionH relativeFrom="margin">
                <wp:posOffset>-419100</wp:posOffset>
              </wp:positionH>
              <wp:positionV relativeFrom="paragraph">
                <wp:posOffset>56515</wp:posOffset>
              </wp:positionV>
              <wp:extent cx="9991725" cy="331077"/>
              <wp:effectExtent l="0" t="0" r="9525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91725" cy="331077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3F18D4B" id="Rectangle 18" o:spid="_x0000_s1026" style="position:absolute;left:0;text-align:left;margin-left:-33pt;margin-top:4.45pt;width:786.75pt;height:26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" fillcolor="#00757f" stroked="f" strokeweight="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9861C9" wp14:editId="61EC2F1D">
              <wp:simplePos x="0" y="0"/>
              <wp:positionH relativeFrom="column">
                <wp:posOffset>-238125</wp:posOffset>
              </wp:positionH>
              <wp:positionV relativeFrom="paragraph">
                <wp:posOffset>56515</wp:posOffset>
              </wp:positionV>
              <wp:extent cx="1699504" cy="261610"/>
              <wp:effectExtent l="0" t="0" r="0" b="0"/>
              <wp:wrapNone/>
              <wp:docPr id="11" name="Rectangle 10">
                <a:extLst xmlns:a="http://schemas.openxmlformats.org/drawingml/2006/main">
                  <a:ext uri="{FF2B5EF4-FFF2-40B4-BE49-F238E27FC236}">
                    <a16:creationId xmlns:a16="http://schemas.microsoft.com/office/drawing/2014/main" id="{BB8987C7-969E-0E44-B287-AC1C3C3F701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9504" cy="26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25CD" w:rsidRDefault="001B25CD" w:rsidP="001B25CD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59861C9" id="Rectangle 10" o:spid="_x0000_s1027" style="position:absolute;left:0;text-align:left;margin-left:-18.75pt;margin-top:4.45pt;width:133.8pt;height:20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" filled="f" stroked="f">
              <v:textbox style="mso-fit-shape-to-text:t">
                <w:txbxContent>
                  <w:p w:rsidR="001B25CD" w:rsidRDefault="001B25CD" w:rsidP="001B25CD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NU" w:eastAsia="+mn-ea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إدارة التخطيط الاستراتيجي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C7B3F" wp14:editId="1398F259">
              <wp:simplePos x="0" y="0"/>
              <wp:positionH relativeFrom="column">
                <wp:posOffset>4591050</wp:posOffset>
              </wp:positionH>
              <wp:positionV relativeFrom="paragraph">
                <wp:posOffset>104140</wp:posOffset>
              </wp:positionV>
              <wp:extent cx="4680690" cy="263861"/>
              <wp:effectExtent l="0" t="0" r="5715" b="3175"/>
              <wp:wrapNone/>
              <wp:docPr id="12" name="Google Shape;61;p14">
                <a:extLst xmlns:a="http://schemas.openxmlformats.org/drawingml/2006/main">
                  <a:ext uri="{FF2B5EF4-FFF2-40B4-BE49-F238E27FC236}">
                    <a16:creationId xmlns:a16="http://schemas.microsoft.com/office/drawing/2014/main" id="{8EEA7B22-55F1-DA44-B354-62D271AABFC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690" cy="2638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25CD" w:rsidRDefault="001B25CD" w:rsidP="001B25CD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الدليل الارشادي لبناء وتطوير الخطط الاستراتيجية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وكالة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كلية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/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معهد</w:t>
                          </w:r>
                        </w:p>
                      </w:txbxContent>
                    </wps:txbx>
                    <wps:bodyPr spcFirstLastPara="1" wrap="square" lIns="25400" tIns="25400" rIns="25400" bIns="254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C7B3F" id="_x0000_t202" coordsize="21600,21600" o:spt="202" path="m,l,21600r21600,l21600,xe">
              <v:stroke joinstyle="miter"/>
              <v:path gradientshapeok="t" o:connecttype="rect"/>
            </v:shapetype>
            <v:shape id="Google Shape;61;p14" o:spid="_x0000_s1028" type="#_x0000_t202" style="position:absolute;left:0;text-align:left;margin-left:361.5pt;margin-top:8.2pt;width:368.55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" filled="f" stroked="f">
              <v:textbox inset="2pt,2pt,2pt,2pt">
                <w:txbxContent>
                  <w:p w:rsidR="001B25CD" w:rsidRDefault="001B25CD" w:rsidP="001B25CD">
                    <w:pPr>
                      <w:pStyle w:val="a5"/>
                      <w:bidi/>
                      <w:spacing w:before="0" w:beforeAutospacing="0" w:after="0" w:afterAutospacing="0"/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 xml:space="preserve">الدليل الارشادي لبناء وتطوير الخطط الاستراتيجية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وكالة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كلية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عمادة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/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معهد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5CD" w:rsidRDefault="001B25CD" w:rsidP="001B25CD">
      <w:pPr>
        <w:spacing w:after="0" w:line="240" w:lineRule="auto"/>
      </w:pPr>
      <w:r>
        <w:separator/>
      </w:r>
    </w:p>
  </w:footnote>
  <w:footnote w:type="continuationSeparator" w:id="0">
    <w:p w:rsidR="001B25CD" w:rsidRDefault="001B25CD" w:rsidP="001B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CD" w:rsidRDefault="001B25CD">
    <w:pPr>
      <w:pStyle w:val="a3"/>
    </w:pPr>
    <w:r>
      <w:rPr>
        <w:noProof/>
      </w:rPr>
      <w:drawing>
        <wp:inline distT="0" distB="0" distL="0" distR="0" wp14:anchorId="271A004F">
          <wp:extent cx="2670175" cy="926465"/>
          <wp:effectExtent l="0" t="0" r="0" b="698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E4E95B4">
          <wp:extent cx="1457325" cy="85979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25CD" w:rsidRDefault="001B2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CD"/>
    <w:rsid w:val="001B25CD"/>
    <w:rsid w:val="003044AE"/>
    <w:rsid w:val="007E7DE9"/>
    <w:rsid w:val="00A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C98913D-2FBB-4755-BBBA-779A9E3B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5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B25CD"/>
  </w:style>
  <w:style w:type="paragraph" w:styleId="a4">
    <w:name w:val="footer"/>
    <w:basedOn w:val="a"/>
    <w:link w:val="Char0"/>
    <w:uiPriority w:val="99"/>
    <w:unhideWhenUsed/>
    <w:rsid w:val="001B25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B25CD"/>
  </w:style>
  <w:style w:type="paragraph" w:styleId="a5">
    <w:name w:val="Normal (Web)"/>
    <w:basedOn w:val="a"/>
    <w:uiPriority w:val="99"/>
    <w:semiHidden/>
    <w:unhideWhenUsed/>
    <w:rsid w:val="001B25C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howaida ahm alamer</dc:creator>
  <cp:keywords/>
  <dc:description/>
  <cp:lastModifiedBy>howaida ahm alamer</cp:lastModifiedBy>
  <cp:revision>2</cp:revision>
  <dcterms:created xsi:type="dcterms:W3CDTF">2021-08-25T08:43:00Z</dcterms:created>
  <dcterms:modified xsi:type="dcterms:W3CDTF">2021-08-25T09:49:00Z</dcterms:modified>
</cp:coreProperties>
</file>