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3C595E6A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</w:p>
    <w:p w14:paraId="574F0D43" w14:textId="4B87D8C1" w:rsidR="00155915" w:rsidRDefault="002154ED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1531F116">
                <wp:simplePos x="0" y="0"/>
                <wp:positionH relativeFrom="margin">
                  <wp:posOffset>1025525</wp:posOffset>
                </wp:positionH>
                <wp:positionV relativeFrom="paragraph">
                  <wp:posOffset>7620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0.75pt;margin-top:.6pt;width:314.25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D51F8" w14:textId="77777777" w:rsidR="002154ED" w:rsidRPr="00110C9E" w:rsidRDefault="002154ED" w:rsidP="002154ED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  <w:bookmarkStart w:id="0" w:name="_GoBack"/>
      <w:bookmarkEnd w:id="0"/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26191EF5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257373">
              <w:rPr>
                <w:rFonts w:ascii="Arial" w:eastAsia="Times New Roman" w:hAnsi="Arial" w:cs="PNU" w:hint="cs"/>
                <w:b/>
                <w:bCs/>
                <w:rtl/>
              </w:rPr>
              <w:t>وكيلة الكلية للبحث والابتكار والأعمال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1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مساعد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أوغيره</w:t>
      </w:r>
      <w:proofErr w:type="spellEnd"/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02BFAE15" w:rsidR="00155915" w:rsidRPr="00110C9E" w:rsidRDefault="00257373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D061" w14:textId="77777777" w:rsidR="00A41017" w:rsidRDefault="00A41017" w:rsidP="00632B72">
      <w:r>
        <w:separator/>
      </w:r>
    </w:p>
  </w:endnote>
  <w:endnote w:type="continuationSeparator" w:id="0">
    <w:p w14:paraId="4421AA0B" w14:textId="77777777" w:rsidR="00A41017" w:rsidRDefault="00A41017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0627" w14:textId="77777777" w:rsidR="00A41017" w:rsidRDefault="00A41017" w:rsidP="00632B72">
      <w:r>
        <w:separator/>
      </w:r>
    </w:p>
  </w:footnote>
  <w:footnote w:type="continuationSeparator" w:id="0">
    <w:p w14:paraId="16221DE7" w14:textId="77777777" w:rsidR="00A41017" w:rsidRDefault="00A41017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27C0C628" w:rsidR="007A04DE" w:rsidRPr="00632B72" w:rsidRDefault="002154ED" w:rsidP="00960326">
    <w:pPr>
      <w:pStyle w:val="a4"/>
      <w:tabs>
        <w:tab w:val="clear" w:pos="4680"/>
        <w:tab w:val="clear" w:pos="9360"/>
        <w:tab w:val="left" w:pos="978"/>
      </w:tabs>
    </w:pPr>
    <w:r w:rsidRPr="002154ED">
      <mc:AlternateContent>
        <mc:Choice Requires="wps">
          <w:drawing>
            <wp:anchor distT="0" distB="0" distL="114300" distR="114300" simplePos="0" relativeHeight="251661312" behindDoc="0" locked="0" layoutInCell="1" allowOverlap="1" wp14:anchorId="53AA69D5" wp14:editId="6F6D89B7">
              <wp:simplePos x="0" y="0"/>
              <wp:positionH relativeFrom="column">
                <wp:posOffset>-723900</wp:posOffset>
              </wp:positionH>
              <wp:positionV relativeFrom="paragraph">
                <wp:posOffset>1007745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589F66" w14:textId="77777777" w:rsidR="002154ED" w:rsidRDefault="002154ED" w:rsidP="002154ED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67E7D5A2" w14:textId="77777777" w:rsidR="002154ED" w:rsidRPr="00281F1E" w:rsidRDefault="002154ED" w:rsidP="002154ED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43FB8FED" w14:textId="77777777" w:rsidR="002154ED" w:rsidRDefault="002154ED" w:rsidP="002154ED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4CD5C67" w14:textId="77777777" w:rsidR="002154ED" w:rsidRDefault="002154ED" w:rsidP="002154ED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A69D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-57pt;margin-top:79.35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" filled="f" stroked="f" strokeweight=".5pt">
              <v:textbox>
                <w:txbxContent>
                  <w:p w14:paraId="49589F66" w14:textId="77777777" w:rsidR="002154ED" w:rsidRDefault="002154ED" w:rsidP="002154ED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67E7D5A2" w14:textId="77777777" w:rsidR="002154ED" w:rsidRPr="00281F1E" w:rsidRDefault="002154ED" w:rsidP="002154ED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43FB8FED" w14:textId="77777777" w:rsidR="002154ED" w:rsidRDefault="002154ED" w:rsidP="002154ED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24CD5C67" w14:textId="77777777" w:rsidR="002154ED" w:rsidRDefault="002154ED" w:rsidP="002154ED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2154ED">
      <mc:AlternateContent>
        <mc:Choice Requires="wps">
          <w:drawing>
            <wp:anchor distT="0" distB="0" distL="114300" distR="114300" simplePos="0" relativeHeight="251660288" behindDoc="0" locked="0" layoutInCell="1" allowOverlap="1" wp14:anchorId="4AEF9295" wp14:editId="648EF09E">
              <wp:simplePos x="0" y="0"/>
              <wp:positionH relativeFrom="column">
                <wp:posOffset>3486150</wp:posOffset>
              </wp:positionH>
              <wp:positionV relativeFrom="paragraph">
                <wp:posOffset>979170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0006B2" w14:textId="77777777" w:rsidR="002154ED" w:rsidRDefault="002154ED" w:rsidP="002154ED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620DE009" w14:textId="00925DC5" w:rsidR="002154ED" w:rsidRDefault="002154ED" w:rsidP="002154ED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  <w:p w14:paraId="0A23EC8B" w14:textId="7DE09B63" w:rsidR="002154ED" w:rsidRDefault="002154ED" w:rsidP="002154ED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CB62FC5" w14:textId="77777777" w:rsidR="002154ED" w:rsidRDefault="002154ED" w:rsidP="002154ED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F9295" id="_x0000_s1028" type="#_x0000_t202" style="position:absolute;margin-left:274.5pt;margin-top:77.1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" filled="f" stroked="f" strokeweight=".5pt">
              <v:textbox>
                <w:txbxContent>
                  <w:p w14:paraId="7E0006B2" w14:textId="77777777" w:rsidR="002154ED" w:rsidRDefault="002154ED" w:rsidP="002154ED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620DE009" w14:textId="00925DC5" w:rsidR="002154ED" w:rsidRDefault="002154ED" w:rsidP="002154ED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  <w:p w14:paraId="0A23EC8B" w14:textId="7DE09B63" w:rsidR="002154ED" w:rsidRDefault="002154ED" w:rsidP="002154ED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2CB62FC5" w14:textId="77777777" w:rsidR="002154ED" w:rsidRDefault="002154ED" w:rsidP="002154ED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013792D9" wp14:editId="54F960B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154ED"/>
    <w:rsid w:val="00220DF9"/>
    <w:rsid w:val="0023138C"/>
    <w:rsid w:val="00233FBF"/>
    <w:rsid w:val="0024164E"/>
    <w:rsid w:val="00242148"/>
    <w:rsid w:val="00245668"/>
    <w:rsid w:val="00246325"/>
    <w:rsid w:val="00254C33"/>
    <w:rsid w:val="0025737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1017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F648D-CE9A-431F-A916-93BDE2B4A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D945A-E0D5-43A3-8C1E-1DA8F6C7B0D8}"/>
</file>

<file path=customXml/itemProps3.xml><?xml version="1.0" encoding="utf-8"?>
<ds:datastoreItem xmlns:ds="http://schemas.openxmlformats.org/officeDocument/2006/customXml" ds:itemID="{695FD71B-AE1D-49A8-9E3A-FE46928C9D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1575</Characters>
  <Application>Microsoft Office Word</Application>
  <DocSecurity>0</DocSecurity>
  <Lines>29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Tahani Albaiz</cp:lastModifiedBy>
  <cp:revision>6</cp:revision>
  <cp:lastPrinted>2020-08-16T11:06:00Z</cp:lastPrinted>
  <dcterms:created xsi:type="dcterms:W3CDTF">2023-01-19T13:24:00Z</dcterms:created>
  <dcterms:modified xsi:type="dcterms:W3CDTF">2023-12-03T07:11:00Z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